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24" w:rsidRPr="00975724" w:rsidRDefault="00975724" w:rsidP="00975724">
      <w:pPr>
        <w:jc w:val="center"/>
        <w:rPr>
          <w:rFonts w:ascii="Times New Roman" w:hAnsi="Times New Roman" w:cs="Times New Roman"/>
          <w:sz w:val="24"/>
          <w:szCs w:val="24"/>
        </w:rPr>
      </w:pPr>
      <w:r w:rsidRPr="00CD440A">
        <w:rPr>
          <w:rFonts w:ascii="Times New Roman" w:hAnsi="Times New Roman" w:cs="Times New Roman"/>
          <w:sz w:val="24"/>
          <w:szCs w:val="24"/>
        </w:rPr>
        <w:t>МБОУ «Средняя  школа № 4 им. Дважды Героя Советского Союза А.О. Шабалина»</w:t>
      </w:r>
    </w:p>
    <w:p w:rsidR="00975724" w:rsidRDefault="0097572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7572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409565" cy="1295400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724" w:rsidRPr="00CD440A" w:rsidRDefault="00975724" w:rsidP="00975724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Газета для учеников, учителей и родителей. Выходит один раз в четверть.</w:t>
      </w:r>
    </w:p>
    <w:p w:rsidR="00975724" w:rsidRDefault="00975724" w:rsidP="00975724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Выражаем благодарность всем, кто предоставил материалы в газету.</w:t>
      </w:r>
    </w:p>
    <w:p w:rsidR="000D21BE" w:rsidRPr="00EC654A" w:rsidRDefault="000D21BE" w:rsidP="00975724">
      <w:pPr>
        <w:spacing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</w:p>
    <w:p w:rsidR="00B16A83" w:rsidRDefault="00AC40C9" w:rsidP="004E1A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1B98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29" style="position:absolute;margin-left:155.7pt;margin-top:217.4pt;width:155.25pt;height:28.5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D21BE" w:rsidRPr="000D21BE" w:rsidRDefault="000D21BE" w:rsidP="000D21B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2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 w:rsidRPr="00211B98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26" style="position:absolute;margin-left:7.2pt;margin-top:206.9pt;width:135pt;height:27.75pt;z-index:251658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D21BE" w:rsidRPr="000D21BE" w:rsidRDefault="000D21BE" w:rsidP="000D21B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2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  <w:r w:rsidR="001608B9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752600" cy="2790825"/>
            <wp:effectExtent l="19050" t="0" r="0" b="0"/>
            <wp:docPr id="32" name="Рисунок 3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96461" cy="2786812"/>
            <wp:effectExtent l="19050" t="0" r="0" b="0"/>
            <wp:docPr id="34" name="Рисунок 33" descr="в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518" cy="278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C9" w:rsidRDefault="00AC40C9" w:rsidP="00AC40C9">
      <w:pPr>
        <w:tabs>
          <w:tab w:val="left" w:pos="297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21152" cy="2206752"/>
            <wp:effectExtent l="19050" t="0" r="3048" b="0"/>
            <wp:docPr id="45" name="Рисунок 44" descr="786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6-1024x7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B98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28" style="position:absolute;margin-left:231.3pt;margin-top:186.1pt;width:170.25pt;height:27.75pt;z-index:251660288;mso-position-horizontal-relative:text;mso-position-vertical-relative:text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28">
              <w:txbxContent>
                <w:p w:rsidR="000D21BE" w:rsidRPr="000D21BE" w:rsidRDefault="000D21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2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C4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38500" cy="2466975"/>
            <wp:effectExtent l="19050" t="0" r="0" b="0"/>
            <wp:docPr id="40" name="Рисунок 36" descr="8HSANCgiZLiMJNFHrIgfEc0YJjYJSXFk81iDL_4FO-jCPuWNkwwtzPPwpJp70dXfVXZc_YUWafX6r7hsVywpVp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SANCgiZLiMJNFHrIgfEc0YJjYJSXFk81iDL_4FO-jCPuWNkwwtzPPwpJp70dXfVXZc_YUWafX6r7hsVywpVpV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300" cy="24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83" w:rsidRPr="00AC40C9" w:rsidRDefault="00FA2BE6" w:rsidP="00FA2BE6">
      <w:pPr>
        <w:tabs>
          <w:tab w:val="left" w:pos="855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3" type="#_x0000_t12" style="position:absolute;margin-left:401.55pt;margin-top:16.05pt;width:117.75pt;height:99pt;z-index:251701248" fillcolor="#c0504d [3205]" strokecolor="#f2f2f2 [3041]" strokeweight="3pt">
            <v:shadow on="t" type="perspective" color="#622423 [1605]" opacity=".5" offset="1pt" offset2="-1pt"/>
          </v:shape>
        </w:pict>
      </w:r>
      <w:r w:rsidR="00AC40C9" w:rsidRPr="00211B98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27" style="position:absolute;margin-left:.45pt;margin-top:119.55pt;width:168.75pt;height:27.75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7">
              <w:txbxContent>
                <w:p w:rsidR="000D21BE" w:rsidRPr="000D21BE" w:rsidRDefault="000D21BE" w:rsidP="000D21B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2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  <w:r w:rsidR="00AC40C9" w:rsidRPr="00211B98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30" style="position:absolute;margin-left:253.2pt;margin-top:115.05pt;width:162.75pt;height:25.5pt;z-index:2516623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0">
              <w:txbxContent>
                <w:p w:rsidR="004E1AE8" w:rsidRPr="004E1AE8" w:rsidRDefault="004E1A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A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Литературная страничка</w:t>
                  </w:r>
                </w:p>
              </w:txbxContent>
            </v:textbox>
          </v:rect>
        </w:pict>
      </w:r>
      <w:r w:rsidR="00AC40C9" w:rsidRPr="00AC4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33675" cy="1743780"/>
            <wp:effectExtent l="19050" t="0" r="9525" b="0"/>
            <wp:docPr id="41" name="Рисунок 34" descr="JC7tQEKmDgvGN3Z_b9mztyfWwkpYzao1PX2MeZp7eNxp6JWn4PGb6qT6f1W7yWqr589r1bpd7A_0ZhAuJX9iii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7tQEKmDgvGN3Z_b9mztyfWwkpYzao1PX2MeZp7eNxp6JWn4PGb6qT6f1W7yWqr589r1bpd7A_0ZhAuJX9iiit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75" cy="175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0C9" w:rsidRPr="00AC4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16622" cy="1371600"/>
            <wp:effectExtent l="19050" t="0" r="2678" b="0"/>
            <wp:docPr id="42" name="Рисунок 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18" cy="138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1608B9" w:rsidRDefault="001608B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11B98"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31" style="position:absolute;margin-left:202.95pt;margin-top:1.95pt;width:95.25pt;height:25.5pt;z-index:251663360" strokecolor="white [3212]">
            <v:textbox>
              <w:txbxContent>
                <w:p w:rsidR="004E1AE8" w:rsidRPr="004E1AE8" w:rsidRDefault="00F553BC" w:rsidP="001608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</w:t>
                  </w:r>
                  <w:r w:rsidR="004E1AE8" w:rsidRPr="004E1A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2022г.</w:t>
                  </w:r>
                </w:p>
              </w:txbxContent>
            </v:textbox>
          </v:rect>
        </w:pict>
      </w:r>
    </w:p>
    <w:p w:rsidR="001608B9" w:rsidRDefault="001608B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608B9" w:rsidRDefault="001608B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pict>
          <v:rect id="_x0000_s1032" style="position:absolute;margin-left:388.2pt;margin-top:-9.6pt;width:135.75pt;height:24.75pt;z-index:2516643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E1AE8" w:rsidRPr="004E1AE8" w:rsidRDefault="004E1AE8" w:rsidP="004E1AE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1A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Гость номера</w:t>
                  </w:r>
                </w:p>
              </w:txbxContent>
            </v:textbox>
          </v:rect>
        </w:pict>
      </w:r>
    </w:p>
    <w:p w:rsidR="00B5020A" w:rsidRDefault="00B5020A" w:rsidP="00B5020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3280410</wp:posOffset>
            </wp:positionH>
            <wp:positionV relativeFrom="margin">
              <wp:posOffset>2002155</wp:posOffset>
            </wp:positionV>
            <wp:extent cx="3077845" cy="4160520"/>
            <wp:effectExtent l="19050" t="0" r="8255" b="0"/>
            <wp:wrapSquare wrapText="bothSides"/>
            <wp:docPr id="46" name="Рисунок 45" descr="sSiW5YXZLyUcNQ9tShb_lvQhC4MXsaUA5YaalXXMMWxlYRIK7V_wnx0acSdWkHnPgXG6QxefQ3Vgp6ehu95RBw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W5YXZLyUcNQ9tShb_lvQhC4MXsaUA5YaalXXMMWxlYRIK7V_wnx0acSdWkHnPgXG6QxefQ3Vgp6ehu95RBwy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Гостем майского выпуска стала выпускница 1997 года </w:t>
      </w:r>
      <w:r w:rsidR="00310B84" w:rsidRPr="002444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Наталья Вячеславовна Иконникова</w:t>
      </w:r>
      <w:r w:rsidR="00310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«Первым учителем</w:t>
      </w:r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0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нас </w:t>
      </w:r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Постникова Тамара Михайловна. Самые любимые предметы для меня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история и литература. Самая</w:t>
      </w:r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незабываемая школьная пора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нас была во времена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ктябрят и пионеров</w:t>
      </w:r>
      <w:r w:rsidRPr="004C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ту пору мы дружно занимались совместными коллективными делами: пом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огали пожилым людям, собирали ма</w:t>
      </w:r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кулатуру, рябину и многое друг</w:t>
      </w:r>
      <w:r w:rsidR="00310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ое. Помогали друг другу в учебе», - вспоминает она.</w:t>
      </w:r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5020A" w:rsidRPr="00B5020A" w:rsidRDefault="004C1F3F" w:rsidP="00B50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школы </w:t>
      </w:r>
      <w:r w:rsidR="00310B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Наталья Вячеславовна </w:t>
      </w:r>
      <w:r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прошла все ступени обучения в различных направлениях: педагоги</w:t>
      </w:r>
      <w:r w:rsidR="00B50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ка, культура и в завершение полу</w:t>
      </w:r>
      <w:r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чила высшее юридическое образование. В период с 2010 по</w:t>
      </w:r>
      <w:r w:rsidR="00B50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2013 год работала в  четвёрто</w:t>
      </w:r>
      <w:r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школе, сначала воспитателем группы продленного дня, затем педагогом-организа</w:t>
      </w:r>
      <w:r w:rsidR="00B50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тором. </w:t>
      </w:r>
    </w:p>
    <w:p w:rsidR="004C1F3F" w:rsidRPr="001608B9" w:rsidRDefault="00B5020A" w:rsidP="00B502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работает</w:t>
      </w:r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должности главы муници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</w:t>
      </w:r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льного образования "</w:t>
      </w:r>
      <w:proofErr w:type="spellStart"/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Порожское</w:t>
      </w:r>
      <w:proofErr w:type="spellEnd"/>
      <w:r w:rsidR="004C1F3F" w:rsidRPr="001608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</w:p>
    <w:p w:rsidR="004C1F3F" w:rsidRPr="004C1F3F" w:rsidRDefault="00B5020A" w:rsidP="00B5020A">
      <w:pPr>
        <w:shd w:val="clear" w:color="auto" w:fill="FFFFFF"/>
        <w:spacing w:after="0" w:line="360" w:lineRule="auto"/>
        <w:ind w:right="7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Наталья Вячеславовна поздравляет всех выпускников н</w:t>
      </w:r>
      <w:r w:rsidR="0024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ашей школы с Последним звонком  и желает</w:t>
      </w:r>
      <w:r w:rsidR="004C1F3F" w:rsidRPr="004C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 подготовиться и сдать экзамены на </w:t>
      </w:r>
      <w:r w:rsidR="0024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C1F3F" w:rsidRPr="004C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</w:t>
      </w:r>
      <w:r w:rsidR="0024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4C1F3F" w:rsidRPr="004C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выбрать и реализо</w:t>
      </w:r>
      <w:r w:rsidR="0024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свой профессиональный путь.</w:t>
      </w:r>
      <w:r w:rsidR="004C1F3F" w:rsidRPr="004C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конечно</w:t>
      </w:r>
      <w:r w:rsidR="00244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C1F3F" w:rsidRPr="004C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забывать своих учителей и школьных друзей. Удачи на экзаменах! Ни пуха, ни пера!</w:t>
      </w:r>
    </w:p>
    <w:p w:rsidR="00584B11" w:rsidRDefault="00F81371" w:rsidP="002444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08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608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1B9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8" style="position:absolute;left:0;text-align:left;margin-left:-31.8pt;margin-top:-.35pt;width:182.25pt;height:201pt;z-index:251696128;mso-position-horizontal-relative:text;mso-position-vertical-relative:text" strokecolor="white [3212]">
            <v:textbox>
              <w:txbxContent>
                <w:p w:rsidR="00125CD6" w:rsidRDefault="00125CD6"/>
              </w:txbxContent>
            </v:textbox>
          </v:rect>
        </w:pict>
      </w: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Default="00584B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876" w:rsidRDefault="00B13876" w:rsidP="001608B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52" style="position:absolute;left:0;text-align:left;margin-left:301.95pt;margin-top:-43.2pt;width:195pt;height:29.25pt;z-index:2517002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13876" w:rsidRPr="00B13876" w:rsidRDefault="00B13876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         </w:t>
                  </w:r>
                  <w:r w:rsidRPr="00B138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5.5pt;height:42pt" fillcolor="#b2b2b2" strokecolor="#33c" strokeweight="1pt">
            <v:fill opacity=".5"/>
            <v:shadow on="t" color="#99f" offset="3pt"/>
            <v:textpath style="font-family:&quot;Arial Black&quot;;v-text-kern:t" trim="t" fitpath="t" string="РЕБЯТА ИЗ 10&quot;Б&quot; В АРТЕКЕ"/>
          </v:shape>
        </w:pict>
      </w:r>
    </w:p>
    <w:p w:rsidR="00244417" w:rsidRDefault="00244417" w:rsidP="002444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Варвара Макарова и Никита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Болтовский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решили поделиться с нами впечатлениями о проведённом отдыхе  на юге нашей страны в лагере «Артек».</w:t>
      </w:r>
    </w:p>
    <w:p w:rsidR="00427E8A" w:rsidRDefault="00427E8A" w:rsidP="00244417">
      <w:pPr>
        <w:pStyle w:val="af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2183130</wp:posOffset>
            </wp:positionV>
            <wp:extent cx="2657475" cy="3514725"/>
            <wp:effectExtent l="19050" t="0" r="9525" b="0"/>
            <wp:wrapSquare wrapText="bothSides"/>
            <wp:docPr id="48" name="Рисунок 46" descr="варя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я М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417" w:rsidRPr="00244417">
        <w:rPr>
          <w:rFonts w:ascii="Times New Roman" w:hAnsi="Times New Roman" w:cs="Times New Roman"/>
          <w:sz w:val="28"/>
          <w:szCs w:val="28"/>
        </w:rPr>
        <w:t>«</w:t>
      </w:r>
      <w:r w:rsidR="004C1F3F" w:rsidRPr="00244417">
        <w:rPr>
          <w:rFonts w:ascii="Times New Roman" w:hAnsi="Times New Roman" w:cs="Times New Roman"/>
          <w:sz w:val="28"/>
          <w:szCs w:val="28"/>
        </w:rPr>
        <w:t>Три замечательных недели я провела в Крыму, в самом прекрасном лагере "Артек"</w:t>
      </w:r>
      <w:r w:rsidR="004C1F3F" w:rsidRPr="00244417">
        <w:rPr>
          <w:rFonts w:ascii="Times New Roman" w:hAnsi="Times New Roman" w:cs="Times New Roman"/>
          <w:sz w:val="28"/>
          <w:szCs w:val="28"/>
        </w:rPr>
        <w:br/>
        <w:t xml:space="preserve">Я попала 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C1F3F" w:rsidRPr="00244417">
        <w:rPr>
          <w:rFonts w:ascii="Times New Roman" w:hAnsi="Times New Roman" w:cs="Times New Roman"/>
          <w:sz w:val="28"/>
          <w:szCs w:val="28"/>
        </w:rPr>
        <w:t>Кипарисный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13876" w:rsidRPr="00244417">
        <w:rPr>
          <w:rFonts w:ascii="Times New Roman" w:hAnsi="Times New Roman" w:cs="Times New Roman"/>
          <w:sz w:val="28"/>
          <w:szCs w:val="28"/>
        </w:rPr>
        <w:t xml:space="preserve"> </w:t>
      </w:r>
      <w:r w:rsidR="004C1F3F" w:rsidRPr="00244417">
        <w:rPr>
          <w:rFonts w:ascii="Times New Roman" w:hAnsi="Times New Roman" w:cs="Times New Roman"/>
          <w:sz w:val="28"/>
          <w:szCs w:val="28"/>
        </w:rPr>
        <w:t>-</w:t>
      </w:r>
      <w:r w:rsidR="00B13876" w:rsidRPr="00244417">
        <w:rPr>
          <w:rFonts w:ascii="Times New Roman" w:hAnsi="Times New Roman" w:cs="Times New Roman"/>
          <w:sz w:val="28"/>
          <w:szCs w:val="28"/>
        </w:rPr>
        <w:t xml:space="preserve"> </w:t>
      </w:r>
      <w:r w:rsidR="004C1F3F" w:rsidRPr="00244417">
        <w:rPr>
          <w:rFonts w:ascii="Times New Roman" w:hAnsi="Times New Roman" w:cs="Times New Roman"/>
          <w:sz w:val="28"/>
          <w:szCs w:val="28"/>
        </w:rPr>
        <w:t xml:space="preserve">самый маленький из 9 лагерей на территории Артека.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876" w:rsidRPr="00244417">
        <w:rPr>
          <w:rFonts w:ascii="Times New Roman" w:hAnsi="Times New Roman" w:cs="Times New Roman"/>
          <w:sz w:val="28"/>
          <w:szCs w:val="28"/>
        </w:rPr>
        <w:t>Всех</w:t>
      </w:r>
      <w:r w:rsidR="004C1F3F" w:rsidRPr="00244417">
        <w:rPr>
          <w:rFonts w:ascii="Times New Roman" w:hAnsi="Times New Roman" w:cs="Times New Roman"/>
          <w:sz w:val="28"/>
          <w:szCs w:val="28"/>
        </w:rPr>
        <w:t xml:space="preserve"> распределили по отрядам. Мне безумно повезло, попала в Морской отряд. Тогда я еще не понимала, насколько это круто</w:t>
      </w:r>
      <w:proofErr w:type="gramStart"/>
      <w:r w:rsidR="004C1F3F" w:rsidRPr="002444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C1F3F" w:rsidRPr="002444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 же день наш вожатый Слава раздал книжечки, в которых было строение шлюпки, семафор, узлы, и сказал, что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всему этому скоро будут зачеты</w:t>
      </w:r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. Пока каждый их не сдаст, морскую форму никто не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олучит и выход в море нам улыбнё</w:t>
      </w:r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тся. Мы дни и ночи напролёт семафорили, такелажили, учили строение шлюпки, команды, и, наконец-то, сдали все зачёты. После этого мы вышли в море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Ял-6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. А еще мы видели дельфинов в море, они проплывали на расстоянии вытянутой руки от шлюпки.</w:t>
      </w:r>
      <w:r w:rsidR="004C1F3F" w:rsidRPr="00244417">
        <w:rPr>
          <w:rFonts w:ascii="Times New Roman" w:hAnsi="Times New Roman" w:cs="Times New Roman"/>
          <w:sz w:val="28"/>
          <w:szCs w:val="28"/>
        </w:rPr>
        <w:br/>
      </w:r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Вообще, в Артеке очень насыщенная программа. В один день мы успевали и на гору </w:t>
      </w:r>
      <w:proofErr w:type="spellStart"/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Аю-даг</w:t>
      </w:r>
      <w:proofErr w:type="spellEnd"/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поднят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ься, и на флотилии побывать, и во</w:t>
      </w:r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дворец </w:t>
      </w:r>
      <w:proofErr w:type="spellStart"/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Суук-су</w:t>
      </w:r>
      <w:proofErr w:type="spellEnd"/>
      <w:r w:rsidR="004C1F3F"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съездить. Свободного времени вообще не было.</w:t>
      </w:r>
    </w:p>
    <w:p w:rsidR="00427E8A" w:rsidRPr="00427E8A" w:rsidRDefault="004C1F3F" w:rsidP="00244417">
      <w:pPr>
        <w:pStyle w:val="af0"/>
        <w:jc w:val="both"/>
        <w:rPr>
          <w:rStyle w:val="10"/>
          <w:rFonts w:ascii="Times New Roman" w:hAnsi="Times New Roman" w:cs="Times New Roman"/>
          <w:b w:val="0"/>
          <w:color w:val="000000" w:themeColor="text1"/>
        </w:rPr>
      </w:pPr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в Артеке и школа. Но чаще у нас были </w:t>
      </w:r>
      <w:proofErr w:type="spellStart"/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СОМы-сетевые</w:t>
      </w:r>
      <w:proofErr w:type="spellEnd"/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образовательные модули. Это намного интереснее обычных уроков.</w:t>
      </w:r>
      <w:r w:rsidRPr="00244417">
        <w:rPr>
          <w:rFonts w:ascii="Times New Roman" w:hAnsi="Times New Roman" w:cs="Times New Roman"/>
          <w:sz w:val="28"/>
          <w:szCs w:val="28"/>
        </w:rPr>
        <w:br/>
      </w:r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 запоминающееся событие за вс</w:t>
      </w:r>
      <w:r w:rsidR="00427E8A">
        <w:rPr>
          <w:rFonts w:ascii="Times New Roman" w:hAnsi="Times New Roman" w:cs="Times New Roman"/>
          <w:sz w:val="28"/>
          <w:szCs w:val="28"/>
          <w:shd w:val="clear" w:color="auto" w:fill="FFFFFF"/>
        </w:rPr>
        <w:t>е 3 недели в Артеке для меня -</w:t>
      </w:r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морское многоборье. Я навсегда запомню эти слезы огорчения после </w:t>
      </w:r>
      <w:proofErr w:type="spellStart"/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перетягивания</w:t>
      </w:r>
      <w:proofErr w:type="spellEnd"/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каната и слезы радости после победы на шлюпочной гонке. Запомню, как все кидались обнимать друг друга, успокаивать.  Вот эта отрядная поддержка очень дорогого стоит.</w:t>
      </w:r>
      <w:r w:rsidRPr="00244417">
        <w:rPr>
          <w:rFonts w:ascii="Times New Roman" w:hAnsi="Times New Roman" w:cs="Times New Roman"/>
          <w:sz w:val="28"/>
          <w:szCs w:val="28"/>
        </w:rPr>
        <w:br/>
      </w:r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больше всего мне запомнилась искорка в глазах наших любимых вожатых. В нашем отряде были Слава, </w:t>
      </w:r>
      <w:proofErr w:type="spellStart"/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Дида</w:t>
      </w:r>
      <w:proofErr w:type="spellEnd"/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Катя. Они всегда говорили очень важны</w:t>
      </w:r>
      <w:r w:rsidR="00427E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и нужные слова, после которых, </w:t>
      </w:r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правда</w:t>
      </w:r>
      <w:r w:rsidR="00427E8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хотелось терпеть и работать. </w:t>
      </w:r>
      <w:r w:rsidRPr="00244417">
        <w:rPr>
          <w:rFonts w:ascii="Times New Roman" w:hAnsi="Times New Roman" w:cs="Times New Roman"/>
          <w:sz w:val="28"/>
          <w:szCs w:val="28"/>
        </w:rPr>
        <w:br/>
      </w:r>
      <w:r w:rsidRPr="00244417">
        <w:rPr>
          <w:rFonts w:ascii="Times New Roman" w:hAnsi="Times New Roman" w:cs="Times New Roman"/>
          <w:sz w:val="28"/>
          <w:szCs w:val="28"/>
          <w:shd w:val="clear" w:color="auto" w:fill="FFFFFF"/>
        </w:rPr>
        <w:t>Так что мне очень повезло и с вожатыми, и с ребятами из отряда. За три недели я очень ко всем привыкла и привязалась. Не хотелось уезжать. Плакали все, но я навсегда запомнила одну фразу, сказанную мне: "настоящие моряки никогда не плачут". И поняла, что моя душа теперь действительно в полоску с якорями</w:t>
      </w:r>
      <w:r w:rsidRPr="00427E8A">
        <w:rPr>
          <w:rStyle w:val="10"/>
          <w:rFonts w:ascii="Times New Roman" w:hAnsi="Times New Roman" w:cs="Times New Roman"/>
          <w:b w:val="0"/>
          <w:color w:val="000000" w:themeColor="text1"/>
        </w:rPr>
        <w:t>. В общем, Артек-то мест</w:t>
      </w:r>
      <w:r w:rsidR="00427E8A">
        <w:rPr>
          <w:rStyle w:val="10"/>
          <w:rFonts w:ascii="Times New Roman" w:hAnsi="Times New Roman" w:cs="Times New Roman"/>
          <w:b w:val="0"/>
          <w:color w:val="000000" w:themeColor="text1"/>
        </w:rPr>
        <w:t>о, где жизнь течет абсолютно по-</w:t>
      </w:r>
      <w:r w:rsidRPr="00427E8A">
        <w:rPr>
          <w:rStyle w:val="10"/>
          <w:rFonts w:ascii="Times New Roman" w:hAnsi="Times New Roman" w:cs="Times New Roman"/>
          <w:b w:val="0"/>
          <w:color w:val="000000" w:themeColor="text1"/>
        </w:rPr>
        <w:t>другому, это другой, маленький, сказочный мир</w:t>
      </w:r>
      <w:r w:rsidR="00427E8A">
        <w:rPr>
          <w:rStyle w:val="10"/>
          <w:rFonts w:ascii="Times New Roman" w:hAnsi="Times New Roman" w:cs="Times New Roman"/>
          <w:b w:val="0"/>
          <w:color w:val="000000" w:themeColor="text1"/>
        </w:rPr>
        <w:t>.</w:t>
      </w:r>
      <w:r w:rsidRPr="00427E8A">
        <w:rPr>
          <w:rStyle w:val="10"/>
          <w:rFonts w:ascii="Times New Roman" w:hAnsi="Times New Roman" w:cs="Times New Roman"/>
          <w:b w:val="0"/>
          <w:color w:val="000000" w:themeColor="text1"/>
        </w:rPr>
        <w:t xml:space="preserve"> И если Вас не пугают такелаж, семафор и отсутствие времени для просмотра </w:t>
      </w:r>
      <w:proofErr w:type="spellStart"/>
      <w:proofErr w:type="gramStart"/>
      <w:r w:rsidRPr="00427E8A">
        <w:rPr>
          <w:rStyle w:val="10"/>
          <w:rFonts w:ascii="Times New Roman" w:hAnsi="Times New Roman" w:cs="Times New Roman"/>
          <w:b w:val="0"/>
          <w:color w:val="000000" w:themeColor="text1"/>
        </w:rPr>
        <w:t>Тик-тока</w:t>
      </w:r>
      <w:proofErr w:type="spellEnd"/>
      <w:proofErr w:type="gramEnd"/>
      <w:r w:rsidRPr="00427E8A">
        <w:rPr>
          <w:rStyle w:val="10"/>
          <w:rFonts w:ascii="Times New Roman" w:hAnsi="Times New Roman" w:cs="Times New Roman"/>
          <w:b w:val="0"/>
          <w:color w:val="000000" w:themeColor="text1"/>
        </w:rPr>
        <w:t>, можете смело подавать заявку на сайте</w:t>
      </w:r>
      <w:r w:rsidR="00427E8A">
        <w:rPr>
          <w:rStyle w:val="10"/>
          <w:rFonts w:ascii="Times New Roman" w:hAnsi="Times New Roman" w:cs="Times New Roman"/>
          <w:b w:val="0"/>
          <w:color w:val="000000" w:themeColor="text1"/>
        </w:rPr>
        <w:t>».</w:t>
      </w:r>
    </w:p>
    <w:p w:rsidR="00BF633E" w:rsidRDefault="00BF633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Варвара Макарова, 10Б</w:t>
      </w:r>
    </w:p>
    <w:p w:rsidR="00633A8B" w:rsidRDefault="00633A8B" w:rsidP="004032E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05250" cy="3810000"/>
            <wp:effectExtent l="19050" t="0" r="0" b="0"/>
            <wp:wrapSquare wrapText="bothSides"/>
            <wp:docPr id="49" name="Рисунок 48" descr="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ит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Никита тоже очень доволен поездкой в лагерь «Артек»: «Мне </w:t>
      </w:r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понравилось само расположение лагеря, природа южного берега Крыма, красивые горные пейзажи. Я был в морском отряде, поэтому мы занимались морским делом, выходили в море на шлюпках, стали дружной морской семьёй. Больше всего</w:t>
      </w:r>
      <w:r w:rsidR="00BF6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пожалуй, </w:t>
      </w:r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запомнился выход в море, когда мы на шлюпках проходили между двух скал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истых островков</w:t>
      </w:r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названием </w:t>
      </w:r>
      <w:proofErr w:type="spellStart"/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83C82" w:rsidRDefault="00633A8B" w:rsidP="00633A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Артеке мы были три недели, как</w:t>
      </w:r>
      <w:r w:rsidR="00403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любом лагере. Лагерь очень отличается от северных лагерей</w:t>
      </w:r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природой, организацией, инфраструктурой, но честно говоря, не хватало некой свободы и чего-то родного, как в лагер</w:t>
      </w:r>
      <w:r w:rsidR="00403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ях в </w:t>
      </w:r>
      <w:proofErr w:type="spellStart"/>
      <w:r w:rsidR="00403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Андозере</w:t>
      </w:r>
      <w:proofErr w:type="spellEnd"/>
      <w:r w:rsidR="00403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</w:t>
      </w:r>
      <w:r w:rsidR="00403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хотелось бы,</w:t>
      </w:r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следующем году снова туда попасть. Поехать в Артек можно либо загрузив свои индивидуальные достижения</w:t>
      </w:r>
      <w:r w:rsidR="00403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(грамоты, дипломы, сертификаты) на сайт АИС, либо получить путевку от тематического партнёра</w:t>
      </w:r>
      <w:r w:rsidR="00403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Большая Перемена, Почта России, СК РФ)</w:t>
      </w:r>
      <w:r w:rsidR="00403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183C82" w:rsidRPr="00183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32E9" w:rsidRDefault="004032E9" w:rsidP="00633A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="006F5B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Никита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Болтовский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10Б</w:t>
      </w:r>
    </w:p>
    <w:p w:rsidR="005A0F6E" w:rsidRDefault="005A0F6E" w:rsidP="005A0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0F6E" w:rsidRPr="005A0F6E" w:rsidRDefault="005A0F6E" w:rsidP="005A0F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2004060</wp:posOffset>
            </wp:positionH>
            <wp:positionV relativeFrom="margin">
              <wp:posOffset>7088505</wp:posOffset>
            </wp:positionV>
            <wp:extent cx="2466975" cy="2359025"/>
            <wp:effectExtent l="19050" t="0" r="9525" b="0"/>
            <wp:wrapSquare wrapText="bothSides"/>
            <wp:docPr id="51" name="Рисунок 49" descr="_1DuRFrTfCEU6K68fSsYb7si-Rl-UzDMccEUy-nlUtn2X1NPEmVNSCGwiH0hWZ55Fx6lpvGtoC8Gv9d_aYFODb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DuRFrTfCEU6K68fSsYb7si-Rl-UzDMccEUy-nlUtn2X1NPEmVNSCGwiH0hWZ55Fx6lpvGtoC8Gv9d_aYFODbU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5A0">
        <w:rPr>
          <w:rFonts w:ascii="Times New Roman" w:hAnsi="Times New Roman" w:cs="Times New Roman"/>
          <w:sz w:val="28"/>
          <w:szCs w:val="28"/>
        </w:rPr>
        <w:t xml:space="preserve">В апреле </w:t>
      </w:r>
      <w:r w:rsidRPr="005A0F6E">
        <w:rPr>
          <w:rFonts w:ascii="Times New Roman" w:hAnsi="Times New Roman" w:cs="Times New Roman"/>
          <w:sz w:val="28"/>
          <w:szCs w:val="28"/>
        </w:rPr>
        <w:t>состоялся увлекательный, захватывающий, напряженны</w:t>
      </w:r>
      <w:r>
        <w:rPr>
          <w:rFonts w:ascii="Times New Roman" w:hAnsi="Times New Roman" w:cs="Times New Roman"/>
          <w:sz w:val="28"/>
          <w:szCs w:val="28"/>
        </w:rPr>
        <w:t>й товарищеский турнир по шашкам.</w:t>
      </w:r>
      <w:r w:rsidRPr="005A0F6E">
        <w:rPr>
          <w:rFonts w:ascii="Times New Roman" w:hAnsi="Times New Roman" w:cs="Times New Roman"/>
          <w:sz w:val="28"/>
          <w:szCs w:val="28"/>
        </w:rPr>
        <w:t xml:space="preserve"> Все ребята очень ответственно и серьезно отнеслись к поединку. Соперники были достойными, нам есть чему поучиться и к чему стремиться. Поздравляем Ник</w:t>
      </w:r>
      <w:r>
        <w:rPr>
          <w:rFonts w:ascii="Times New Roman" w:hAnsi="Times New Roman" w:cs="Times New Roman"/>
          <w:sz w:val="28"/>
          <w:szCs w:val="28"/>
        </w:rPr>
        <w:t>иту Самсонова с призовым местом.</w:t>
      </w:r>
      <w:r w:rsidRPr="005A0F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F6E" w:rsidRDefault="005A0F6E" w:rsidP="00843993">
      <w:pPr>
        <w:rPr>
          <w:rFonts w:ascii="Times New Roman" w:hAnsi="Times New Roman" w:cs="Times New Roman"/>
          <w:sz w:val="28"/>
          <w:szCs w:val="28"/>
        </w:rPr>
      </w:pPr>
    </w:p>
    <w:p w:rsidR="005A0F6E" w:rsidRDefault="005A0F6E" w:rsidP="00843993">
      <w:pPr>
        <w:rPr>
          <w:rFonts w:ascii="Times New Roman" w:hAnsi="Times New Roman" w:cs="Times New Roman"/>
          <w:sz w:val="28"/>
          <w:szCs w:val="28"/>
        </w:rPr>
      </w:pPr>
    </w:p>
    <w:p w:rsidR="00843993" w:rsidRDefault="00BD75A0" w:rsidP="00BD75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4766310</wp:posOffset>
            </wp:positionH>
            <wp:positionV relativeFrom="margin">
              <wp:posOffset>421005</wp:posOffset>
            </wp:positionV>
            <wp:extent cx="1847850" cy="2466975"/>
            <wp:effectExtent l="19050" t="0" r="0" b="0"/>
            <wp:wrapSquare wrapText="bothSides"/>
            <wp:docPr id="52" name="Рисунок 51" descr="X5i3FtTxm-j4DRsRQ3hrMJPygTYeEkETxywwYJ2HA7meAoJFw-wEwQ7PyRkerUEBhCR0fYvFf9HrXe2f2-bPMN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i3FtTxm-j4DRsRQ3hrMJPygTYeEkETxywwYJ2HA7meAoJFw-wEwQ7PyRkerUEBhCR0fYvFf9HrXe2f2-bPMN5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993" w:rsidRPr="00843993">
        <w:rPr>
          <w:rFonts w:ascii="Times New Roman" w:hAnsi="Times New Roman" w:cs="Times New Roman"/>
          <w:sz w:val="28"/>
          <w:szCs w:val="28"/>
        </w:rPr>
        <w:t>Учебно-исследовательская конференция «Я - исследователь» для учащихся 5-8 классов состоялась 2 апреля 2022 года на базе муниципального центра дополнительного образования.</w:t>
      </w:r>
      <w:r w:rsidR="00843993">
        <w:rPr>
          <w:rFonts w:ascii="Times New Roman" w:hAnsi="Times New Roman" w:cs="Times New Roman"/>
          <w:sz w:val="28"/>
          <w:szCs w:val="28"/>
        </w:rPr>
        <w:t xml:space="preserve"> </w:t>
      </w:r>
      <w:r w:rsidR="00843993" w:rsidRPr="00843993">
        <w:rPr>
          <w:rFonts w:ascii="Times New Roman" w:hAnsi="Times New Roman" w:cs="Times New Roman"/>
          <w:sz w:val="28"/>
          <w:szCs w:val="28"/>
        </w:rPr>
        <w:t xml:space="preserve">Результаты плодотворной, напряженной, захватывающей работы представили ученики 5-х классов. Эксперты отметили, что исследования поразили глубиной содержания, затронутые в них вопросы серьезны и интересны. </w:t>
      </w:r>
      <w:r w:rsidR="00843993">
        <w:rPr>
          <w:rFonts w:ascii="Times New Roman" w:hAnsi="Times New Roman" w:cs="Times New Roman"/>
          <w:sz w:val="28"/>
          <w:szCs w:val="28"/>
        </w:rPr>
        <w:t>Победителями</w:t>
      </w:r>
      <w:r w:rsidR="00843993" w:rsidRPr="00843993">
        <w:rPr>
          <w:rFonts w:ascii="Times New Roman" w:hAnsi="Times New Roman" w:cs="Times New Roman"/>
          <w:sz w:val="28"/>
          <w:szCs w:val="28"/>
        </w:rPr>
        <w:t>:</w:t>
      </w:r>
      <w:r w:rsidR="008439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993" w:rsidRPr="00843993">
        <w:rPr>
          <w:rFonts w:ascii="Times New Roman" w:hAnsi="Times New Roman" w:cs="Times New Roman"/>
          <w:sz w:val="28"/>
          <w:szCs w:val="28"/>
        </w:rPr>
        <w:t>Корельская</w:t>
      </w:r>
      <w:proofErr w:type="spellEnd"/>
      <w:r w:rsidR="00843993" w:rsidRPr="00843993">
        <w:rPr>
          <w:rFonts w:ascii="Times New Roman" w:hAnsi="Times New Roman" w:cs="Times New Roman"/>
          <w:sz w:val="28"/>
          <w:szCs w:val="28"/>
        </w:rPr>
        <w:t xml:space="preserve"> Вероника, 5-а класс «Дорогами немецких сказок» (учитель-консультант Костина Н.Д.)</w:t>
      </w:r>
    </w:p>
    <w:p w:rsidR="00843993" w:rsidRPr="00843993" w:rsidRDefault="00843993" w:rsidP="00843993">
      <w:pPr>
        <w:rPr>
          <w:rFonts w:ascii="Times New Roman" w:hAnsi="Times New Roman" w:cs="Times New Roman"/>
          <w:sz w:val="28"/>
          <w:szCs w:val="28"/>
        </w:rPr>
      </w:pPr>
      <w:r w:rsidRPr="00843993">
        <w:rPr>
          <w:rFonts w:ascii="Times New Roman" w:hAnsi="Times New Roman" w:cs="Times New Roman"/>
          <w:sz w:val="28"/>
          <w:szCs w:val="28"/>
        </w:rPr>
        <w:t>Соколова Дарья, 5-б класс МБОУ «СШ №4 им</w:t>
      </w:r>
      <w:proofErr w:type="gramStart"/>
      <w:r w:rsidRPr="0084399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843993">
        <w:rPr>
          <w:rFonts w:ascii="Times New Roman" w:hAnsi="Times New Roman" w:cs="Times New Roman"/>
          <w:sz w:val="28"/>
          <w:szCs w:val="28"/>
        </w:rPr>
        <w:t>важды Героя Советского Союза А.О.Шаба</w:t>
      </w:r>
      <w:r>
        <w:rPr>
          <w:rFonts w:ascii="Times New Roman" w:hAnsi="Times New Roman" w:cs="Times New Roman"/>
          <w:sz w:val="28"/>
          <w:szCs w:val="28"/>
        </w:rPr>
        <w:t xml:space="preserve">лина», </w:t>
      </w:r>
      <w:r w:rsidRPr="00843993">
        <w:rPr>
          <w:rFonts w:ascii="Times New Roman" w:hAnsi="Times New Roman" w:cs="Times New Roman"/>
          <w:sz w:val="28"/>
          <w:szCs w:val="28"/>
        </w:rPr>
        <w:t>«Природные явления Белого моря» (учитель-консультант Власова Е.В.)</w:t>
      </w:r>
      <w:r w:rsidR="00BD75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5A0" w:rsidRPr="00F33C4C" w:rsidRDefault="00F33C4C" w:rsidP="00F33C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5964555</wp:posOffset>
            </wp:positionV>
            <wp:extent cx="1695450" cy="2257425"/>
            <wp:effectExtent l="19050" t="0" r="0" b="0"/>
            <wp:wrapSquare wrapText="bothSides"/>
            <wp:docPr id="55" name="Рисунок 54" descr="vzM6ejPpE6RX1MfBSU3S_jNp5mYUJTMhehu4VK27KxWd8AtrkfV6m_rD-6iFfA_jV453LncSu4g_Xe9Yfl_Qps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M6ejPpE6RX1MfBSU3S_jNp5mYUJTMhehu4VK27KxWd8AtrkfV6m_rD-6iFfA_jV453LncSu4g_Xe9Yfl_Qpsbc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4766310</wp:posOffset>
            </wp:positionH>
            <wp:positionV relativeFrom="margin">
              <wp:posOffset>4335780</wp:posOffset>
            </wp:positionV>
            <wp:extent cx="1524000" cy="2028825"/>
            <wp:effectExtent l="19050" t="0" r="0" b="0"/>
            <wp:wrapSquare wrapText="bothSides"/>
            <wp:docPr id="54" name="Рисунок 53" descr="BAIT4BfpDH3C36aOpTOEGl9G1JfONnl9FDuJWFYqkZHbN0RDvTKN_R3EwKUQTMHQ1XtwV9kUreG_M_gdXgmgop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IT4BfpDH3C36aOpTOEGl9G1JfONnl9FDuJWFYqkZHbN0RDvTKN_R3EwKUQTMHQ1XtwV9kUreG_M_gdXgmgopx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3C4C">
        <w:rPr>
          <w:rFonts w:ascii="Times New Roman" w:hAnsi="Times New Roman" w:cs="Times New Roman"/>
          <w:sz w:val="28"/>
          <w:szCs w:val="28"/>
        </w:rPr>
        <w:t>С</w:t>
      </w:r>
      <w:r w:rsidR="00BD75A0" w:rsidRPr="00F33C4C">
        <w:rPr>
          <w:rFonts w:ascii="Times New Roman" w:hAnsi="Times New Roman" w:cs="Times New Roman"/>
          <w:sz w:val="28"/>
          <w:szCs w:val="28"/>
        </w:rPr>
        <w:t xml:space="preserve">пециалисты Муниципального центра дополнительного образования провели серию мероприятий по ознакомлению детей с работой в лесной отрасли в рамках </w:t>
      </w:r>
      <w:proofErr w:type="spellStart"/>
      <w:r w:rsidR="00BD75A0" w:rsidRPr="00F33C4C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="00BD75A0" w:rsidRPr="00F33C4C">
        <w:rPr>
          <w:rFonts w:ascii="Times New Roman" w:hAnsi="Times New Roman" w:cs="Times New Roman"/>
          <w:sz w:val="28"/>
          <w:szCs w:val="28"/>
        </w:rPr>
        <w:t xml:space="preserve"> форума «Профессии лесопромышленного комплекса и сельского хозяйства</w:t>
      </w:r>
      <w:r w:rsidRPr="00F33C4C">
        <w:rPr>
          <w:rFonts w:ascii="Times New Roman" w:hAnsi="Times New Roman" w:cs="Times New Roman"/>
          <w:sz w:val="28"/>
          <w:szCs w:val="28"/>
        </w:rPr>
        <w:t>» Архангельской области.</w:t>
      </w:r>
    </w:p>
    <w:p w:rsidR="00BD75A0" w:rsidRPr="00F33C4C" w:rsidRDefault="00BD75A0" w:rsidP="00F33C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4C">
        <w:rPr>
          <w:rFonts w:ascii="Times New Roman" w:hAnsi="Times New Roman" w:cs="Times New Roman"/>
          <w:sz w:val="28"/>
          <w:szCs w:val="28"/>
        </w:rPr>
        <w:t>В форуме приняли участие 119 обучающихся из детских садов «Солнышко» и «Улыбка», средних школ № 1,2 и 4.</w:t>
      </w:r>
    </w:p>
    <w:p w:rsidR="00BD75A0" w:rsidRPr="00F33C4C" w:rsidRDefault="00BD75A0" w:rsidP="00F33C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C4C">
        <w:rPr>
          <w:rFonts w:ascii="Times New Roman" w:hAnsi="Times New Roman" w:cs="Times New Roman"/>
          <w:sz w:val="28"/>
          <w:szCs w:val="28"/>
        </w:rPr>
        <w:t>Школьники побывали на занятиях и узнали, чем конкретно в современных условиях занимаются специалисты лесопромышленного комплекса, как изучают и что делают для безопасности леса. С целью закрепления полученных теоретических знаний, обучающиеся самостоятельно попробовали применить свои навыки на практике: управляли машинами-роботами, ставили палатку, по компасу определяли местонахождение, оказывали первую медицинскую помощь.</w:t>
      </w:r>
    </w:p>
    <w:p w:rsidR="00843993" w:rsidRPr="00F33C4C" w:rsidRDefault="00843993" w:rsidP="00F33C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3C82" w:rsidRPr="00F33C4C" w:rsidRDefault="00F31760" w:rsidP="00F33C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55" style="position:absolute;left:0;text-align:left;margin-left:204.75pt;margin-top:-14.1pt;width:168.75pt;height:26.25pt;z-index:2517135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31760" w:rsidRPr="00F31760" w:rsidRDefault="00F31760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    </w:t>
                  </w:r>
                  <w:r w:rsidRPr="00F31760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  <w:r w:rsidR="00F61A1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144780</wp:posOffset>
            </wp:positionV>
            <wp:extent cx="1971675" cy="2628900"/>
            <wp:effectExtent l="19050" t="0" r="9525" b="0"/>
            <wp:wrapSquare wrapText="bothSides"/>
            <wp:docPr id="60" name="Рисунок 58" descr="9BlO5A8EUAiT4-R96-_UH9pyLKyEyH12Ya73Mqyyn8qsgW5u--5YAPnMNA__5AZo_k4T-PGfpG8wFUAALs4YXJ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lO5A8EUAiT4-R96-_UH9pyLKyEyH12Ya73Mqyyn8qsgW5u--5YAPnMNA__5AZo_k4T-PGfpG8wFUAALs4YXJ4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A11" w:rsidRPr="00F61A11" w:rsidRDefault="00F61A11" w:rsidP="00F61A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A11">
        <w:rPr>
          <w:rFonts w:ascii="Times New Roman" w:hAnsi="Times New Roman" w:cs="Times New Roman"/>
          <w:sz w:val="28"/>
          <w:szCs w:val="28"/>
        </w:rPr>
        <w:t>Воспитанники кадетских классов - активные участники городских, районных и областных мероприятий, в которых зачастую становятся победителями и призёрами.</w:t>
      </w:r>
    </w:p>
    <w:p w:rsidR="00F61A11" w:rsidRPr="00F61A11" w:rsidRDefault="00F61A11" w:rsidP="00F61A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61A11">
        <w:rPr>
          <w:rFonts w:ascii="Times New Roman" w:hAnsi="Times New Roman" w:cs="Times New Roman"/>
          <w:sz w:val="28"/>
          <w:szCs w:val="28"/>
        </w:rPr>
        <w:t>аграды были вручены не только самым активным кадетам, но и участникам Областного смотра Почётных караулов - ВПК "Авангард" и участницам Школы юных барабанщиц, победителям и призёрам районных игр "Зарница".</w:t>
      </w:r>
    </w:p>
    <w:p w:rsidR="004032E9" w:rsidRPr="00F33C4C" w:rsidRDefault="004032E9" w:rsidP="00F33C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32E9" w:rsidRPr="008A6E24" w:rsidRDefault="00136AC5" w:rsidP="008A6E2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3421380</wp:posOffset>
            </wp:positionV>
            <wp:extent cx="4610100" cy="2076450"/>
            <wp:effectExtent l="19050" t="0" r="0" b="0"/>
            <wp:wrapSquare wrapText="bothSides"/>
            <wp:docPr id="61" name="Рисунок 60" descr="2JoufdvhWa9VKELesX98NSbyY50DQnsRIWaT9B5xvP8AvLzJSjpzQQE_s8ROCbLu91mkVWe6G6Y8ec_ZzRHyz-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oufdvhWa9VKELesX98NSbyY50DQnsRIWaT9B5xvP8AvLzJSjpzQQE_s8ROCbLu91mkVWe6G6Y8ec_ZzRHyz-tW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A11" w:rsidRPr="008A6E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Традиционно в параде, посвящённому Дню Победы, принимали участие школьники кадетских классов школ города, военных объедин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ений, ветераны военных действий и </w:t>
      </w:r>
      <w:r w:rsidR="00F61A11" w:rsidRPr="008A6E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военные ФКУ ИК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16, проведена акция «</w:t>
      </w:r>
      <w:r w:rsidR="00F61A11" w:rsidRPr="008A6E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Бессмертный полк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A6E24" w:rsidRPr="008A6E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Колонна прошла по улицам города и остановилась на площади имени А.О.Шабалина. Далее был организован праздничный концерт, а вечером в честь 9 мая прогремел салют.</w:t>
      </w:r>
    </w:p>
    <w:p w:rsidR="004032E9" w:rsidRDefault="00136AC5" w:rsidP="00136AC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55798" cy="3212716"/>
            <wp:effectExtent l="19050" t="0" r="1902" b="0"/>
            <wp:docPr id="62" name="Рисунок 61" descr="0af920f6b69541e4c6765ba987215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f920f6b69541e4c6765ba987215ef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982" cy="321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C5" w:rsidRDefault="00136AC5" w:rsidP="00136AC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6AC5" w:rsidRDefault="00136AC5" w:rsidP="00136A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 празднику Великой Победы школьники украсили окна школы, нарисовали рисунки, </w:t>
      </w:r>
      <w:r w:rsid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старшеклассники проводили классные часы для младших школьников и рассказывали о Георгиевской ленточке,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навестили ветеранов, принимали участие в субботниках, провели акцию «Свеча Памяти» в Парке Победы. </w:t>
      </w:r>
    </w:p>
    <w:p w:rsidR="00136AC5" w:rsidRDefault="00136AC5" w:rsidP="001347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праздника</w:t>
      </w:r>
      <w:r w:rsidRPr="00136AC5">
        <w:rPr>
          <w:rFonts w:ascii="Times New Roman" w:hAnsi="Times New Roman" w:cs="Times New Roman"/>
          <w:sz w:val="28"/>
          <w:szCs w:val="28"/>
        </w:rPr>
        <w:t xml:space="preserve"> состоялась традиционная легкоатлетическая эстафета и пробег по улицам города в честь 77-ой годовщины Победы в Великой Отечественной Войне </w:t>
      </w:r>
      <w:proofErr w:type="gramStart"/>
      <w:r w:rsidRPr="00136AC5">
        <w:rPr>
          <w:rFonts w:ascii="Times New Roman" w:hAnsi="Times New Roman" w:cs="Times New Roman"/>
          <w:sz w:val="28"/>
          <w:szCs w:val="28"/>
        </w:rPr>
        <w:t>памяти Героя Советского Союза Никиты Ивановича Козлова</w:t>
      </w:r>
      <w:proofErr w:type="gramEnd"/>
      <w:r w:rsidRPr="00136A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Наши ребята показали отличные результаты во всех возрастных категориях.</w:t>
      </w:r>
    </w:p>
    <w:p w:rsidR="00136AC5" w:rsidRPr="00136AC5" w:rsidRDefault="00134737" w:rsidP="001347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4" type="#_x0000_t64" style="position:absolute;left:0;text-align:left;margin-left:24.3pt;margin-top:173.4pt;width:285.75pt;height:47.25pt;z-index:25171148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134737" w:rsidRPr="00134737" w:rsidRDefault="00134737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</w:t>
                  </w:r>
                  <w:r w:rsidRPr="0013473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Мы помним! Мы гордимся!</w:t>
                  </w:r>
                </w:p>
              </w:txbxContent>
            </v:textbox>
          </v:shape>
        </w:pict>
      </w:r>
      <w:r w:rsidR="00754370" w:rsidRPr="007543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71825" cy="2273141"/>
            <wp:effectExtent l="19050" t="0" r="9525" b="0"/>
            <wp:docPr id="68" name="Рисунок 64" descr="8HSANCgiZLiMJNFHrIgfEc0YJjYJSXFk81iDL_4FO-jCPuWNkwwtzPPwpJp70dXfVXZc_YUWafX6r7hsVywpVp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SANCgiZLiMJNFHrIgfEc0YJjYJSXFk81iDL_4FO-jCPuWNkwwtzPPwpJp70dXfVXZc_YUWafX6r7hsVywpVpV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293" cy="227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370" w:rsidRPr="007543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17332" cy="2321931"/>
            <wp:effectExtent l="19050" t="0" r="1968" b="0"/>
            <wp:docPr id="69" name="Рисунок 62" descr="QWLLKG7TiVbRRUMD2z8OuPMxRJ8YUbA0tmQND2ikOT2MRwJrAWVB1zTc5bK6RuViaJyi5ZBFITiHyuzu9RS7vv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LLKG7TiVbRRUMD2z8OuPMxRJ8YUbA0tmQND2ikOT2MRwJrAWVB1zTc5bK6RuViaJyi5ZBFITiHyuzu9RS7vv_f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988" cy="23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51094" cy="2438400"/>
            <wp:effectExtent l="19050" t="0" r="6456" b="0"/>
            <wp:docPr id="74" name="Рисунок 63" descr="WY7EEAhfvtnMalJvdMUCjgDoXxMumIC0-GLjbYM3tXZTUA-Oz8MyiInJOK3AdKlRL9a8KafXQObt33EEXkvwMp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7EEAhfvtnMalJvdMUCjgDoXxMumIC0-GLjbYM3tXZTUA-Oz8MyiInJOK3AdKlRL9a8KafXQObt33EEXkvwMpyl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09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7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81200" cy="2641665"/>
            <wp:effectExtent l="19050" t="0" r="0" b="0"/>
            <wp:docPr id="75" name="Рисунок 72" descr="6AeBnqZM1RNLCZiM63ULplhoI18opyCyueTIhDFcKw9o8526PkyE7YS5r-_-TVzx0EgrBE690ckGHSTxLJ_5d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eBnqZM1RNLCZiM63ULplhoI18opyCyueTIhDFcKw9o8526PkyE7YS5r-_-TVzx0EgrBE690ckGHSTxLJ_5dnAr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338" cy="264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370" w:rsidRPr="007543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0375" cy="2268952"/>
            <wp:effectExtent l="19050" t="0" r="9525" b="0"/>
            <wp:docPr id="71" name="Рисунок 66" descr="z3LvB4OaR-uWnsnfJqLLjCKLNRwIoAKjiVTIl56-A0X4Tu_TknzpqPX0GiXkujABkWO-uw2EF7nOhey7CjJ8Cw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LvB4OaR-uWnsnfJqLLjCKLNRwIoAKjiVTIl56-A0X4Tu_TknzpqPX0GiXkujABkWO-uw2EF7nOhey7CjJ8Cw4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082" cy="22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134737" w:rsidRPr="00134737" w:rsidTr="00771E1D">
        <w:tc>
          <w:tcPr>
            <w:tcW w:w="5210" w:type="dxa"/>
          </w:tcPr>
          <w:p w:rsidR="00134737" w:rsidRPr="00F31760" w:rsidRDefault="00F31760" w:rsidP="0013473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76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09750" cy="1809750"/>
                  <wp:effectExtent l="19050" t="0" r="0" b="0"/>
                  <wp:docPr id="77" name="Рисунок 76" descr="Georgievskaya-lent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ievskaya-lenta-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38" cy="181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34737" w:rsidRPr="00134737" w:rsidRDefault="00134737" w:rsidP="00134737">
            <w:pPr>
              <w:jc w:val="both"/>
              <w:rPr>
                <w:rFonts w:ascii="Times New Roman" w:hAnsi="Times New Roman" w:cs="Times New Roman"/>
                <w:i/>
                <w:iCs/>
                <w:color w:val="181818"/>
                <w:sz w:val="28"/>
                <w:szCs w:val="28"/>
                <w:shd w:val="clear" w:color="auto" w:fill="FFFFFF"/>
              </w:rPr>
            </w:pPr>
            <w:r w:rsidRPr="001347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</w:t>
            </w:r>
            <w:r w:rsidRPr="00134737">
              <w:rPr>
                <w:rFonts w:ascii="Times New Roman" w:hAnsi="Times New Roman" w:cs="Times New Roman"/>
                <w:b/>
                <w:i/>
                <w:iCs/>
                <w:color w:val="181818"/>
                <w:sz w:val="28"/>
                <w:szCs w:val="28"/>
                <w:shd w:val="clear" w:color="auto" w:fill="FFFFFF"/>
              </w:rPr>
              <w:t xml:space="preserve">еоргиевская ленточка – </w:t>
            </w:r>
            <w:r w:rsidRPr="00134737">
              <w:rPr>
                <w:rFonts w:ascii="Times New Roman" w:hAnsi="Times New Roman" w:cs="Times New Roman"/>
                <w:i/>
                <w:iCs/>
                <w:color w:val="181818"/>
                <w:sz w:val="28"/>
                <w:szCs w:val="28"/>
                <w:shd w:val="clear" w:color="auto" w:fill="FFFFFF"/>
              </w:rPr>
              <w:t>главный символ празднования Дня Победы,          дань уважения и  знак благодарности ветеранам.</w:t>
            </w:r>
          </w:p>
          <w:p w:rsidR="00134737" w:rsidRPr="00134737" w:rsidRDefault="00134737" w:rsidP="0013473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134737" w:rsidRPr="00134737" w:rsidRDefault="00134737" w:rsidP="00134737">
      <w:pPr>
        <w:spacing w:after="0"/>
        <w:ind w:firstLine="48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4737" w:rsidRPr="00134737" w:rsidRDefault="00134737" w:rsidP="001347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Любить свою страну — это так же естественно и понятно, как любить свою семью. Чувство патриотизма не возникает само по себе, его  </w:t>
      </w:r>
      <w:r w:rsidR="00F31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прививать и </w:t>
      </w:r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с детства.</w:t>
      </w:r>
      <w:r w:rsidR="00F31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убеждены юноши и девушки 10 «А» класса МБОУ «СШ №4 им. Дважды Героя Советского Союза А.О.Шабалина», которые подготовили и провели акцию «Георгиевская лента» у первоклассников своей родной школы.</w:t>
      </w:r>
    </w:p>
    <w:p w:rsidR="00134737" w:rsidRPr="00134737" w:rsidRDefault="00F31760" w:rsidP="00F3176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3240405</wp:posOffset>
            </wp:positionV>
            <wp:extent cx="4876800" cy="3019425"/>
            <wp:effectExtent l="19050" t="0" r="0" b="0"/>
            <wp:wrapSquare wrapText="bothSides"/>
            <wp:docPr id="76" name="Рисунок 75" descr="n7zcYzuwYNyeyejE7LWpgE9YX42cXaSMyWVXf8OzS2nioFcX46pKbhNtjBLYQAMY8KbmDsgvkTCT0CCt32azrV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zcYzuwYNyeyejE7LWpgE9YX42cXaSMyWVXf8OzS2nioFcX46pKbhNtjBLYQAMY8KbmDsgvkTCT0CCt32azrVV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737"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 кипела несколько дней: подбирали 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териал для классных часов и </w:t>
      </w:r>
      <w:r w:rsidR="00134737"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создавали презентацию совместно с педагогами Поповой Натальей Сергеевной – учителем истории и Костиной Натальей Дмитриевной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4737"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классным руководителем.</w:t>
      </w:r>
    </w:p>
    <w:p w:rsidR="00F31760" w:rsidRDefault="00134737" w:rsidP="001347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изготовлению памятных лент  подошли творчески: освоили технику работы с атласными лентами  </w:t>
      </w:r>
      <w:proofErr w:type="spellStart"/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канзаши</w:t>
      </w:r>
      <w:proofErr w:type="spellEnd"/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для каждого первоклассника подготовили  оригинальную Георгиевскую ленту.</w:t>
      </w:r>
    </w:p>
    <w:p w:rsidR="00134737" w:rsidRPr="00134737" w:rsidRDefault="00134737" w:rsidP="001347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27 апреля в первых классах  школы  десятиклассники  рассказали о значении акции   Георгиевской ленты  и</w:t>
      </w:r>
      <w:proofErr w:type="gramStart"/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конечно, вручили ленты.</w:t>
      </w:r>
    </w:p>
    <w:p w:rsidR="00134737" w:rsidRDefault="00134737" w:rsidP="001347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4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 оказался успешным и теперь станет нов</w:t>
      </w:r>
      <w:r w:rsidR="00F31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доброй традицией нашей школы. </w:t>
      </w:r>
    </w:p>
    <w:p w:rsidR="00F31760" w:rsidRPr="00134737" w:rsidRDefault="00F31760" w:rsidP="001347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Н.Д.Костина</w:t>
      </w:r>
    </w:p>
    <w:p w:rsidR="00134737" w:rsidRDefault="00134737" w:rsidP="00134737">
      <w:pPr>
        <w:spacing w:after="0"/>
        <w:ind w:firstLine="85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34737" w:rsidRDefault="00134737" w:rsidP="00134737"/>
    <w:p w:rsidR="0053460F" w:rsidRDefault="00183C82" w:rsidP="00F933E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мая 2022 г. состоялась церемония награждения победителей и участников районного конкурса </w:t>
      </w:r>
      <w:r w:rsidRPr="0053460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«Ученик года 2022».</w:t>
      </w:r>
      <w:r w:rsidRP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3460F" w:rsidRP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Организационным комитетом было предложено 12 номинаций, конкурс состоялся по 11 номинациям. Материалы поступили от 5 образовательных организаций, общее количество номинантов в этом учебном году 44. </w:t>
      </w:r>
      <w:r w:rsid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Трое ребят из нашей школы стали победителями в следующих номинациях:</w:t>
      </w:r>
    </w:p>
    <w:p w:rsidR="00183C82" w:rsidRDefault="00183C82" w:rsidP="00F933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номинация «Быстрее, выше, сильнее» - победитель Ка</w:t>
      </w:r>
      <w:r w:rsid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закова Ксения Андреевна </w:t>
      </w:r>
      <w:r w:rsidRP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номинация «Молодой ученый» - победитель Третьяко</w:t>
      </w:r>
      <w:r w:rsid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Александр Николаевич </w:t>
      </w:r>
      <w:r w:rsidRP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номинация «Умники и умницы» - победитель </w:t>
      </w:r>
      <w:proofErr w:type="spellStart"/>
      <w:r w:rsidRP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Сынчикова</w:t>
      </w:r>
      <w:proofErr w:type="spellEnd"/>
      <w:r w:rsidRPr="00534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Варвара Дмитриевна - Победителям вручены статуэтки «Ученик года 2022» и дипломы, участникам вручены дипломы.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3460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7653" cy="2007254"/>
            <wp:effectExtent l="19050" t="0" r="5997" b="0"/>
            <wp:docPr id="81" name="Рисунок 80" descr="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вар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53" cy="200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60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3250" cy="2008793"/>
            <wp:effectExtent l="19050" t="0" r="0" b="0"/>
            <wp:docPr id="82" name="Рисунок 81" descr="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ш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74" cy="200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F933E8" w:rsidRDefault="00F933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B11" w:rsidRPr="00F933E8" w:rsidRDefault="00F933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7050405</wp:posOffset>
            </wp:positionV>
            <wp:extent cx="3076575" cy="1724025"/>
            <wp:effectExtent l="19050" t="0" r="9525" b="0"/>
            <wp:wrapSquare wrapText="bothSides"/>
            <wp:docPr id="83" name="Рисунок 82" descr="JC7tQEKmDgvGN3Z_b9mztyfWwkpYzao1PX2MeZp7eNxp6JWn4PGb6qT6f1W7yWqr589r1bpd7A_0ZhAuJX9iii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7tQEKmDgvGN3Z_b9mztyfWwkpYzao1PX2MeZp7eNxp6JWn4PGb6qT6f1W7yWqr589r1bpd7A_0ZhAuJX9iiitD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базе МБОУ «СШ №2» прошёл </w:t>
      </w:r>
      <w:r w:rsidRPr="00F933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форум</w:t>
      </w:r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организовало Школьное лесничество </w:t>
      </w:r>
      <w:r w:rsidRPr="00F933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«Друзья природы»</w:t>
      </w:r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представители ЛДК. На увлекательное мероприятие собрались ребята и их педагоги из таких образовательных учреждений, как школа №1, школа №2 и школа №4. В состав от нашего класса вошли ребята: Васильев Александр, </w:t>
      </w:r>
      <w:proofErr w:type="spellStart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Дурягин</w:t>
      </w:r>
      <w:proofErr w:type="spellEnd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Егор, </w:t>
      </w:r>
      <w:proofErr w:type="spellStart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Залесских</w:t>
      </w:r>
      <w:proofErr w:type="spellEnd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Кирилл, </w:t>
      </w:r>
      <w:proofErr w:type="spellStart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Мозгалёва</w:t>
      </w:r>
      <w:proofErr w:type="spellEnd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Ирина, Коптяева Екатерина и Румянцева Марина.</w:t>
      </w:r>
      <w:r w:rsidRPr="00F933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включала в себя </w:t>
      </w:r>
      <w:proofErr w:type="spellStart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теоритический</w:t>
      </w:r>
      <w:proofErr w:type="spellEnd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 и практическую часть. Команда узнала много интересного о растениях и животных нашего края, как определить азимут, направление на север и высоту деревьев, а некоторые даже попробовали себя в роли пожарных! В конце все ребята сидели в </w:t>
      </w:r>
      <w:proofErr w:type="spellStart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орлятском</w:t>
      </w:r>
      <w:proofErr w:type="spellEnd"/>
      <w:r w:rsidRPr="00F93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кругу, пели песни под гитару и согревались горячим чаем. И взрослые, и дети остались довольны сегодняшним днём!</w:t>
      </w:r>
    </w:p>
    <w:p w:rsidR="00584B11" w:rsidRDefault="00F933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Мозгалёва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Ира, 8А</w:t>
      </w:r>
    </w:p>
    <w:p w:rsidR="00584B11" w:rsidRDefault="00F933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rect id="_x0000_s1056" style="position:absolute;margin-left:328.05pt;margin-top:-10.35pt;width:190.5pt;height:30.75pt;z-index:2517155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F933E8" w:rsidRPr="00F933E8" w:rsidRDefault="00F933E8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  </w:t>
                  </w:r>
                  <w:r w:rsidRPr="00F933E8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Здоровым быть здорово!</w:t>
                  </w:r>
                </w:p>
              </w:txbxContent>
            </v:textbox>
          </v:rect>
        </w:pict>
      </w:r>
    </w:p>
    <w:p w:rsidR="00F933E8" w:rsidRPr="00F933E8" w:rsidRDefault="00F933E8" w:rsidP="0064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382905</wp:posOffset>
            </wp:positionV>
            <wp:extent cx="2794000" cy="2095500"/>
            <wp:effectExtent l="19050" t="0" r="6350" b="0"/>
            <wp:wrapSquare wrapText="bothSides"/>
            <wp:docPr id="85" name="Рисунок 83" descr="3_5wmF9ae9U_spMWKaRJangFyYot5XJK8VyKupkjmr8Yv3sDuDVVmGY06Y_gq98SETo4tyFWuAQK8ZDcfrpf4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5wmF9ae9U_spMWKaRJangFyYot5XJK8VyKupkjmr8Yv3sDuDVVmGY06Y_gq98SETo4tyFWuAQK8ZDcfrpf4F5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933E8">
        <w:rPr>
          <w:rFonts w:ascii="Times New Roman" w:hAnsi="Times New Roman" w:cs="Times New Roman"/>
          <w:sz w:val="28"/>
          <w:szCs w:val="28"/>
        </w:rPr>
        <w:t>Международный день здоровья и спорта, прошли соревнования среди 7 и 8 классов.</w:t>
      </w:r>
    </w:p>
    <w:p w:rsidR="00F933E8" w:rsidRPr="00F933E8" w:rsidRDefault="00F933E8" w:rsidP="0064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3E8">
        <w:rPr>
          <w:rFonts w:ascii="Times New Roman" w:hAnsi="Times New Roman" w:cs="Times New Roman"/>
          <w:sz w:val="28"/>
          <w:szCs w:val="28"/>
        </w:rPr>
        <w:t>По результатам всех этапов состязаний ПОБЕДИТЕЛЯМИ стали ребята из 8"В" класса,</w:t>
      </w:r>
      <w:r w:rsidRPr="00F933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33E8" w:rsidRPr="00F933E8" w:rsidRDefault="00F933E8" w:rsidP="00645B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3E8">
        <w:rPr>
          <w:rFonts w:ascii="Times New Roman" w:hAnsi="Times New Roman" w:cs="Times New Roman"/>
          <w:sz w:val="28"/>
          <w:szCs w:val="28"/>
        </w:rPr>
        <w:t>II место у команды 7"Б" класса,</w:t>
      </w:r>
    </w:p>
    <w:p w:rsidR="00F933E8" w:rsidRPr="00F933E8" w:rsidRDefault="00F933E8" w:rsidP="00645B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3E8">
        <w:rPr>
          <w:rFonts w:ascii="Times New Roman" w:hAnsi="Times New Roman" w:cs="Times New Roman"/>
          <w:sz w:val="28"/>
          <w:szCs w:val="28"/>
        </w:rPr>
        <w:t>III место заняли ученики 8"А" класса.</w:t>
      </w:r>
    </w:p>
    <w:p w:rsidR="00F933E8" w:rsidRPr="00F933E8" w:rsidRDefault="00F933E8" w:rsidP="0064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3E8" w:rsidRDefault="00F933E8" w:rsidP="0064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3E8" w:rsidRPr="00F933E8" w:rsidRDefault="00F933E8" w:rsidP="00645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3375660</wp:posOffset>
            </wp:positionH>
            <wp:positionV relativeFrom="margin">
              <wp:posOffset>5907405</wp:posOffset>
            </wp:positionV>
            <wp:extent cx="3257550" cy="2171700"/>
            <wp:effectExtent l="19050" t="0" r="0" b="0"/>
            <wp:wrapSquare wrapText="bothSides"/>
            <wp:docPr id="86" name="Рисунок 85" descr="президент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идентские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3421380</wp:posOffset>
            </wp:positionV>
            <wp:extent cx="3314700" cy="2486025"/>
            <wp:effectExtent l="19050" t="0" r="0" b="0"/>
            <wp:wrapSquare wrapText="bothSides"/>
            <wp:docPr id="87" name="Рисунок 86" descr="8HZUU7LF-1l76b1BeWllvwGt0_ICVgvOhxfxeP11itsdrQXeOh_N2WfXKeuM6jmnktRVkXDJmibc9GtsfzWBMgf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ZUU7LF-1l76b1BeWllvwGt0_ICVgvOhxfxeP11itsdrQXeOh_N2WfXKeuM6jmnktRVkXDJmibc9GtsfzWBMgf-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33E8">
        <w:rPr>
          <w:rFonts w:ascii="Times New Roman" w:hAnsi="Times New Roman" w:cs="Times New Roman"/>
          <w:sz w:val="28"/>
          <w:szCs w:val="28"/>
        </w:rPr>
        <w:t>5 мая 2022 года состоялся муниципальный этап Всероссийских спортивных соревнований школьников «</w:t>
      </w:r>
      <w:proofErr w:type="gramStart"/>
      <w:r w:rsidRPr="00F933E8">
        <w:rPr>
          <w:rFonts w:ascii="Times New Roman" w:hAnsi="Times New Roman" w:cs="Times New Roman"/>
          <w:sz w:val="28"/>
          <w:szCs w:val="28"/>
        </w:rPr>
        <w:t>Президентские</w:t>
      </w:r>
      <w:proofErr w:type="gramEnd"/>
      <w:r w:rsidRPr="00F933E8">
        <w:rPr>
          <w:rFonts w:ascii="Times New Roman" w:hAnsi="Times New Roman" w:cs="Times New Roman"/>
          <w:sz w:val="28"/>
          <w:szCs w:val="28"/>
        </w:rPr>
        <w:t xml:space="preserve"> состязания-2022», в которых приняли участие 7 команд из 4 образовательных учреждений: МБОУ «СОШ №1 г. Онеги», МБОУ «СШ №2 г. Онеги», МБОУ «СШ №4 им. Дважды Героя Советского Союза А.О.Шабалина», МБОУ «</w:t>
      </w:r>
      <w:proofErr w:type="spellStart"/>
      <w:r w:rsidRPr="00F933E8">
        <w:rPr>
          <w:rFonts w:ascii="Times New Roman" w:hAnsi="Times New Roman" w:cs="Times New Roman"/>
          <w:sz w:val="28"/>
          <w:szCs w:val="28"/>
        </w:rPr>
        <w:t>Кодинская</w:t>
      </w:r>
      <w:proofErr w:type="spellEnd"/>
      <w:r w:rsidRPr="00F933E8">
        <w:rPr>
          <w:rFonts w:ascii="Times New Roman" w:hAnsi="Times New Roman" w:cs="Times New Roman"/>
          <w:sz w:val="28"/>
          <w:szCs w:val="28"/>
        </w:rPr>
        <w:t xml:space="preserve"> СОШ»</w:t>
      </w:r>
      <w:proofErr w:type="gramStart"/>
      <w:r w:rsidRPr="00F933E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933E8">
        <w:rPr>
          <w:rFonts w:ascii="Times New Roman" w:hAnsi="Times New Roman" w:cs="Times New Roman"/>
          <w:sz w:val="28"/>
          <w:szCs w:val="28"/>
        </w:rPr>
        <w:t xml:space="preserve">оздравляем команду 7б класса в составе Васильева Кирилла, </w:t>
      </w:r>
      <w:proofErr w:type="spellStart"/>
      <w:r w:rsidRPr="00F933E8">
        <w:rPr>
          <w:rFonts w:ascii="Times New Roman" w:hAnsi="Times New Roman" w:cs="Times New Roman"/>
          <w:sz w:val="28"/>
          <w:szCs w:val="28"/>
        </w:rPr>
        <w:t>Кожарина</w:t>
      </w:r>
      <w:proofErr w:type="spellEnd"/>
      <w:r w:rsidRPr="00F933E8">
        <w:rPr>
          <w:rFonts w:ascii="Times New Roman" w:hAnsi="Times New Roman" w:cs="Times New Roman"/>
          <w:sz w:val="28"/>
          <w:szCs w:val="28"/>
        </w:rPr>
        <w:t xml:space="preserve"> Ильи, Кругликова Вадима, </w:t>
      </w:r>
      <w:proofErr w:type="spellStart"/>
      <w:r w:rsidRPr="00F933E8">
        <w:rPr>
          <w:rFonts w:ascii="Times New Roman" w:hAnsi="Times New Roman" w:cs="Times New Roman"/>
          <w:sz w:val="28"/>
          <w:szCs w:val="28"/>
        </w:rPr>
        <w:t>Ядовина</w:t>
      </w:r>
      <w:proofErr w:type="spellEnd"/>
      <w:r w:rsidRPr="00F933E8">
        <w:rPr>
          <w:rFonts w:ascii="Times New Roman" w:hAnsi="Times New Roman" w:cs="Times New Roman"/>
          <w:sz w:val="28"/>
          <w:szCs w:val="28"/>
        </w:rPr>
        <w:t xml:space="preserve"> Даниила, </w:t>
      </w:r>
      <w:proofErr w:type="spellStart"/>
      <w:r w:rsidRPr="00F933E8">
        <w:rPr>
          <w:rFonts w:ascii="Times New Roman" w:hAnsi="Times New Roman" w:cs="Times New Roman"/>
          <w:sz w:val="28"/>
          <w:szCs w:val="28"/>
        </w:rPr>
        <w:t>Серкова</w:t>
      </w:r>
      <w:proofErr w:type="spellEnd"/>
      <w:r w:rsidRPr="00F933E8">
        <w:rPr>
          <w:rFonts w:ascii="Times New Roman" w:hAnsi="Times New Roman" w:cs="Times New Roman"/>
          <w:sz w:val="28"/>
          <w:szCs w:val="28"/>
        </w:rPr>
        <w:t xml:space="preserve"> Арсения, Джапаридзе Максима, Джапаридзе Дениса, Васильевой Насти, Ломтевой Арины, Петраковой Вики, Корниловой Светы, </w:t>
      </w:r>
      <w:proofErr w:type="spellStart"/>
      <w:r w:rsidRPr="00F933E8">
        <w:rPr>
          <w:rFonts w:ascii="Times New Roman" w:hAnsi="Times New Roman" w:cs="Times New Roman"/>
          <w:sz w:val="28"/>
          <w:szCs w:val="28"/>
        </w:rPr>
        <w:t>Шихириной</w:t>
      </w:r>
      <w:proofErr w:type="spellEnd"/>
      <w:r w:rsidRPr="00F933E8">
        <w:rPr>
          <w:rFonts w:ascii="Times New Roman" w:hAnsi="Times New Roman" w:cs="Times New Roman"/>
          <w:sz w:val="28"/>
          <w:szCs w:val="28"/>
        </w:rPr>
        <w:t xml:space="preserve"> Валерии, Наумовой Марины, Ковалевой Лизы с победой в районных соревнованиях «Президентские состязания» среди обучающихся 7 классов. Команда будет представлять наш район на региональном этапе, который состоится с 27-29 мая в городе Архангельске.</w:t>
      </w:r>
    </w:p>
    <w:p w:rsidR="00584B11" w:rsidRDefault="00584B11" w:rsidP="00645B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5D43" w:rsidRDefault="00645B10" w:rsidP="00645B1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rect id="_x0000_s1057" style="position:absolute;margin-left:311.55pt;margin-top:-7.35pt;width:207pt;height:28.5pt;z-index:2517196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45B10" w:rsidRPr="00645B10" w:rsidRDefault="00645B10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     </w:t>
                  </w:r>
                  <w:r w:rsidRPr="00645B1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Литературная страничка</w:t>
                  </w:r>
                </w:p>
              </w:txbxContent>
            </v:textbox>
          </v:rect>
        </w:pict>
      </w:r>
    </w:p>
    <w:p w:rsidR="00A0175B" w:rsidRDefault="00A0175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0175B" w:rsidRPr="00CB5B40" w:rsidRDefault="007D3B36" w:rsidP="00CB5B4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8" type="#_x0000_t106" style="position:absolute;margin-left:116.55pt;margin-top:565.55pt;width:270pt;height:172.5pt;z-index:251721728" adj="-2736,2225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D3B36" w:rsidRPr="007D3B36" w:rsidRDefault="007D3B36" w:rsidP="007D3B36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7D3B36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Хорошего настроения! </w:t>
                  </w:r>
                </w:p>
                <w:p w:rsidR="00CB5B40" w:rsidRPr="007D3B36" w:rsidRDefault="007D3B36" w:rsidP="007D3B36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7D3B36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>С окончанием учебного года!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676910</wp:posOffset>
            </wp:positionV>
            <wp:extent cx="1200150" cy="1200150"/>
            <wp:effectExtent l="0" t="0" r="0" b="0"/>
            <wp:wrapSquare wrapText="bothSides"/>
            <wp:docPr id="89" name="Рисунок 87" descr="1f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9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B10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136" style="width:498pt;height:35.25pt" fillcolor="#b2b2b2" strokecolor="#33c" strokeweight="1pt">
            <v:fill opacity=".5"/>
            <v:shadow on="t" color="#99f" offset="3pt"/>
            <v:textpath style="font-family:&quot;Arial Black&quot;;v-text-kern:t" trim="t" fitpath="t" string="Выдержки из сочинений школьников...."/>
          </v:shape>
        </w:pict>
      </w:r>
      <w:r w:rsidR="00CB5B40" w:rsidRPr="00CB5B4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CB5B40" w:rsidRPr="00CB5B4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Βo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дв</w:t>
      </w:r>
      <w:proofErr w:type="gram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</w:t>
      </w:r>
      <w:proofErr w:type="gram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р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въeхaли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двe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лoшaди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.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Эт</w:t>
      </w:r>
      <w:proofErr w:type="gram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</w:t>
      </w:r>
      <w:proofErr w:type="spellEnd"/>
      <w:proofErr w:type="gram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были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сынoвья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Тaрaсa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Бульбы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».</w:t>
      </w:r>
      <w:r w:rsidRPr="007D3B3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Бeднaя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Лизa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рвaлa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цвeты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этим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кoрмилa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свoю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мaть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Γ</w:t>
      </w:r>
      <w:proofErr w:type="gram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л</w:t>
      </w:r>
      <w:proofErr w:type="gram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ухoнeмoй Γeрaсим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нe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любил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сплeтeн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гoвoрил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тoлькo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прaвду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»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Γeрaсим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spellEnd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</w:t>
      </w:r>
      <w:proofErr w:type="spellEnd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чe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твeрых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рaбoтaл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oдин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У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Чичик</w:t>
      </w:r>
      <w:proofErr w:type="gram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</w:t>
      </w:r>
      <w:proofErr w:type="gram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мнoгo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пoлoжитeльных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чeрт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: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oн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всeгдa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выбрит и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пaхнeт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».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br/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Γeрaсим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брoсил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Тaтьяну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связaлся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Μуму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</w:t>
      </w:r>
      <w:proofErr w:type="gram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</w:t>
      </w:r>
      <w:proofErr w:type="gram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эты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XIX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вeкa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были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лeгкoрaнимыми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людьми: их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чaстo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убивaли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дуэлях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»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proofErr w:type="gram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рвыe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успeхи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Пьeрa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Бeзухoвa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любви бы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плoхиe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oн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срaзу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жeнился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Ha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</w:t>
      </w:r>
      <w:proofErr w:type="gram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</w:t>
      </w:r>
      <w:proofErr w:type="gram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лe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рaздa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вaлись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стoны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рaнeных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мeртвых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».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Лeтaть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кoс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тылях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нeпрoстo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нo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oн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нaучился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Ηа берегу сидела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девoчка</w:t>
      </w:r>
      <w:proofErr w:type="gram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,р</w:t>
      </w:r>
      <w:proofErr w:type="gram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ядoм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с ней сидела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сoбака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,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oна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была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oдета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в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гoлубoе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платье и в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кoсынoчку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в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гoрoшек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»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Β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гoрницу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вoшел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негр румяный с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мoрoза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“Γуси летели с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гoлыми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нoгами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”…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“Βoйскo Ивана Γрoзнoгo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пoд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oшлo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Κазани и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oблoжилo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её”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“Β пещере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первoбытнoгo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челoвек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всё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былo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из шкур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живoт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ных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, даже занавески на </w:t>
      </w:r>
      <w:proofErr w:type="spellStart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oкнах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.”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Лoсь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</w:t>
      </w:r>
      <w:proofErr w:type="gram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proofErr w:type="gram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oпушку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лeсa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зaвыл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oт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дoсaды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”.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“Πo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нeбу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лeтeли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лaстoчки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грoмкo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кaр</w:t>
      </w:r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кaли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”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“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Отeлo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рa</w:t>
      </w:r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ссвeрипeлo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убилo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Дeздeмoну</w:t>
      </w:r>
      <w:proofErr w:type="spellEnd"/>
      <w:r w:rsid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.”</w:t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Рaскoльникoв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прoснулся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слaдкo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пoтянулся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зa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тoпoрoм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.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Ha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</w:t>
      </w:r>
      <w:proofErr w:type="gram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</w:t>
      </w:r>
      <w:proofErr w:type="gram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лу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лeжaл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eлe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дышaл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труп,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рядoм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сидeлa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жeнa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трупa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,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брaт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трупa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лeжaл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в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другoй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кoмнaтe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бeз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сoзнaния</w:t>
      </w:r>
      <w:proofErr w:type="spellEnd"/>
      <w:r w:rsidR="00CB5B4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»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br/>
      </w:r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Стихoтвoрeниe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нaписaнo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рифму,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чтo</w:t>
      </w:r>
      <w:proofErr w:type="spell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нeр</w:t>
      </w:r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eдкo</w:t>
      </w:r>
      <w:proofErr w:type="spellEnd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нaблюдaeтся</w:t>
      </w:r>
      <w:proofErr w:type="spellEnd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пoэтa</w:t>
      </w:r>
      <w:proofErr w:type="spellEnd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Start"/>
      <w:r w:rsidR="00CB5B4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645B10" w:rsidRPr="00CB5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“Π</w:t>
      </w:r>
      <w:proofErr w:type="gram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у</w:t>
      </w:r>
      <w:proofErr w:type="gram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шкин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нe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успeл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увeрнуться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Дaнтeс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рaзрядил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в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нeгo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всю </w:t>
      </w:r>
      <w:proofErr w:type="spellStart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oбoйму</w:t>
      </w:r>
      <w:proofErr w:type="spellEnd"/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”</w:t>
      </w:r>
      <w:r w:rsidR="00645B10" w:rsidRPr="00CB5B4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br/>
      </w:r>
    </w:p>
    <w:p w:rsidR="00A0175B" w:rsidRPr="00CB5B40" w:rsidRDefault="00A0175B" w:rsidP="00CB5B4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175B" w:rsidRPr="00CB5B40" w:rsidRDefault="00CB5B40" w:rsidP="00CB5B4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A0175B" w:rsidRPr="00CB5B40" w:rsidRDefault="00A0175B" w:rsidP="00CB5B4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175B" w:rsidRPr="00CB5B40" w:rsidRDefault="00A0175B" w:rsidP="00CB5B4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5940" w:rsidRPr="00CB5B40" w:rsidRDefault="00211B98" w:rsidP="00CB5B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B4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50" style="position:absolute;margin-left:-40.8pt;margin-top:15.45pt;width:251.25pt;height:195.7pt;z-index:251698176" strokecolor="white [3212]">
            <v:textbox>
              <w:txbxContent>
                <w:p w:rsidR="00125CD6" w:rsidRDefault="00125CD6"/>
              </w:txbxContent>
            </v:textbox>
          </v:rect>
        </w:pict>
      </w:r>
    </w:p>
    <w:p w:rsidR="00CF5940" w:rsidRDefault="00CF5940">
      <w:pPr>
        <w:rPr>
          <w:rFonts w:ascii="Times New Roman" w:hAnsi="Times New Roman" w:cs="Times New Roman"/>
          <w:sz w:val="28"/>
          <w:szCs w:val="28"/>
        </w:rPr>
      </w:pPr>
    </w:p>
    <w:p w:rsidR="004A3527" w:rsidRPr="003A050A" w:rsidRDefault="004A3527">
      <w:pPr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sectPr w:rsidR="004A3527" w:rsidRPr="003A050A" w:rsidSect="001608B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4E2" w:rsidRDefault="007D74E2" w:rsidP="004E1AE8">
      <w:pPr>
        <w:spacing w:after="0" w:line="240" w:lineRule="auto"/>
      </w:pPr>
      <w:r>
        <w:separator/>
      </w:r>
    </w:p>
  </w:endnote>
  <w:endnote w:type="continuationSeparator" w:id="0">
    <w:p w:rsidR="007D74E2" w:rsidRDefault="007D74E2" w:rsidP="004E1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4E2" w:rsidRDefault="007D74E2" w:rsidP="004E1AE8">
      <w:pPr>
        <w:spacing w:after="0" w:line="240" w:lineRule="auto"/>
      </w:pPr>
      <w:r>
        <w:separator/>
      </w:r>
    </w:p>
  </w:footnote>
  <w:footnote w:type="continuationSeparator" w:id="0">
    <w:p w:rsidR="007D74E2" w:rsidRDefault="007D74E2" w:rsidP="004E1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866F5"/>
    <w:multiLevelType w:val="hybridMultilevel"/>
    <w:tmpl w:val="15687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91905"/>
    <w:multiLevelType w:val="multilevel"/>
    <w:tmpl w:val="24B0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527"/>
    <w:rsid w:val="00013748"/>
    <w:rsid w:val="000D21BE"/>
    <w:rsid w:val="00125CD6"/>
    <w:rsid w:val="00134737"/>
    <w:rsid w:val="00136AC5"/>
    <w:rsid w:val="00155234"/>
    <w:rsid w:val="001608B9"/>
    <w:rsid w:val="00183C82"/>
    <w:rsid w:val="001B6869"/>
    <w:rsid w:val="00203579"/>
    <w:rsid w:val="00211B98"/>
    <w:rsid w:val="002312A4"/>
    <w:rsid w:val="0023207A"/>
    <w:rsid w:val="00244417"/>
    <w:rsid w:val="00250F0A"/>
    <w:rsid w:val="00270C6A"/>
    <w:rsid w:val="00310B84"/>
    <w:rsid w:val="003932F3"/>
    <w:rsid w:val="003A050A"/>
    <w:rsid w:val="004032E9"/>
    <w:rsid w:val="00427E8A"/>
    <w:rsid w:val="00461EA3"/>
    <w:rsid w:val="00486D22"/>
    <w:rsid w:val="004A3527"/>
    <w:rsid w:val="004C1F3F"/>
    <w:rsid w:val="004E1AE8"/>
    <w:rsid w:val="0053460F"/>
    <w:rsid w:val="00535470"/>
    <w:rsid w:val="00584B11"/>
    <w:rsid w:val="005919EE"/>
    <w:rsid w:val="005A0F6E"/>
    <w:rsid w:val="005A764B"/>
    <w:rsid w:val="005F6472"/>
    <w:rsid w:val="00626390"/>
    <w:rsid w:val="00633A8B"/>
    <w:rsid w:val="00645B10"/>
    <w:rsid w:val="006F5B4F"/>
    <w:rsid w:val="006F61D1"/>
    <w:rsid w:val="00754370"/>
    <w:rsid w:val="007D3B36"/>
    <w:rsid w:val="007D74E2"/>
    <w:rsid w:val="00801757"/>
    <w:rsid w:val="00834FFC"/>
    <w:rsid w:val="00843993"/>
    <w:rsid w:val="0089466B"/>
    <w:rsid w:val="008A6E24"/>
    <w:rsid w:val="008F22A4"/>
    <w:rsid w:val="0093342F"/>
    <w:rsid w:val="00945D43"/>
    <w:rsid w:val="00975724"/>
    <w:rsid w:val="009E4196"/>
    <w:rsid w:val="00A00E2F"/>
    <w:rsid w:val="00A0175B"/>
    <w:rsid w:val="00AC40C9"/>
    <w:rsid w:val="00AD7AD3"/>
    <w:rsid w:val="00B13876"/>
    <w:rsid w:val="00B16A83"/>
    <w:rsid w:val="00B1721B"/>
    <w:rsid w:val="00B37A7E"/>
    <w:rsid w:val="00B5020A"/>
    <w:rsid w:val="00BD75A0"/>
    <w:rsid w:val="00BF633E"/>
    <w:rsid w:val="00C16A5A"/>
    <w:rsid w:val="00C25D85"/>
    <w:rsid w:val="00CB5B40"/>
    <w:rsid w:val="00CF5940"/>
    <w:rsid w:val="00D53485"/>
    <w:rsid w:val="00E30065"/>
    <w:rsid w:val="00E37D91"/>
    <w:rsid w:val="00EA77D3"/>
    <w:rsid w:val="00F03C1D"/>
    <w:rsid w:val="00F17147"/>
    <w:rsid w:val="00F31760"/>
    <w:rsid w:val="00F33C4C"/>
    <w:rsid w:val="00F553BC"/>
    <w:rsid w:val="00F61A11"/>
    <w:rsid w:val="00F81371"/>
    <w:rsid w:val="00F933E8"/>
    <w:rsid w:val="00FA2BE6"/>
    <w:rsid w:val="00FE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  <o:rules v:ext="edit">
        <o:r id="V:Rule2" type="callout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2A4"/>
  </w:style>
  <w:style w:type="paragraph" w:styleId="1">
    <w:name w:val="heading 1"/>
    <w:basedOn w:val="a"/>
    <w:next w:val="a"/>
    <w:link w:val="10"/>
    <w:uiPriority w:val="9"/>
    <w:qFormat/>
    <w:rsid w:val="00427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444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137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F6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1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A5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E1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E1AE8"/>
  </w:style>
  <w:style w:type="paragraph" w:styleId="a9">
    <w:name w:val="footer"/>
    <w:basedOn w:val="a"/>
    <w:link w:val="aa"/>
    <w:uiPriority w:val="99"/>
    <w:semiHidden/>
    <w:unhideWhenUsed/>
    <w:rsid w:val="004E1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E1AE8"/>
  </w:style>
  <w:style w:type="character" w:styleId="ab">
    <w:name w:val="Emphasis"/>
    <w:basedOn w:val="a0"/>
    <w:uiPriority w:val="20"/>
    <w:qFormat/>
    <w:rsid w:val="00C25D85"/>
    <w:rPr>
      <w:i/>
      <w:iCs/>
    </w:rPr>
  </w:style>
  <w:style w:type="character" w:styleId="ac">
    <w:name w:val="Strong"/>
    <w:basedOn w:val="a0"/>
    <w:uiPriority w:val="22"/>
    <w:qFormat/>
    <w:rsid w:val="00F17147"/>
    <w:rPr>
      <w:b/>
      <w:bCs/>
    </w:rPr>
  </w:style>
  <w:style w:type="paragraph" w:customStyle="1" w:styleId="western">
    <w:name w:val="western"/>
    <w:basedOn w:val="a"/>
    <w:rsid w:val="00F03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F03C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F03C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Intense Emphasis"/>
    <w:basedOn w:val="a0"/>
    <w:uiPriority w:val="21"/>
    <w:qFormat/>
    <w:rsid w:val="00461EA3"/>
    <w:rPr>
      <w:b/>
      <w:bCs/>
      <w:i/>
      <w:iCs/>
      <w:color w:val="4F81BD" w:themeColor="accent1"/>
    </w:rPr>
  </w:style>
  <w:style w:type="paragraph" w:styleId="af0">
    <w:name w:val="No Spacing"/>
    <w:uiPriority w:val="1"/>
    <w:qFormat/>
    <w:rsid w:val="0024441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444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27E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1">
    <w:name w:val="Table Grid"/>
    <w:basedOn w:val="a1"/>
    <w:uiPriority w:val="59"/>
    <w:rsid w:val="00134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645B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95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06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528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11</Pages>
  <Words>1947</Words>
  <Characters>11102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2022-03-06T19:29:00Z</dcterms:created>
  <dcterms:modified xsi:type="dcterms:W3CDTF">2022-05-23T21:43:00Z</dcterms:modified>
</cp:coreProperties>
</file>